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E6AC" w14:textId="77777777"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Zestawienie kontroli</w:t>
      </w:r>
    </w:p>
    <w:p w14:paraId="0F20384B" w14:textId="77777777"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 xml:space="preserve"> w Nadleśnictwie Brzeziny opracowane</w:t>
      </w:r>
    </w:p>
    <w:p w14:paraId="621C469F" w14:textId="77777777"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na podstawie „Książki Kontroli”</w:t>
      </w:r>
    </w:p>
    <w:p w14:paraId="71CE367F" w14:textId="77777777" w:rsidR="00DC1962" w:rsidRDefault="00DC1962" w:rsidP="00DC1962">
      <w:pPr>
        <w:jc w:val="both"/>
        <w:rPr>
          <w:b/>
          <w:bCs/>
        </w:rPr>
      </w:pPr>
    </w:p>
    <w:p w14:paraId="0F0DA631" w14:textId="77777777" w:rsidR="00DC1962" w:rsidRDefault="00DC1962" w:rsidP="00DC1962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F141E">
        <w:rPr>
          <w:b/>
          <w:bCs/>
          <w:i/>
          <w:iCs/>
          <w:u w:val="single"/>
        </w:rPr>
        <w:t>ROK   2018</w:t>
      </w:r>
    </w:p>
    <w:p w14:paraId="19AD699D" w14:textId="77777777" w:rsidR="00DC1962" w:rsidRDefault="00DC1962" w:rsidP="00DC1962">
      <w:pPr>
        <w:jc w:val="both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12"/>
        <w:gridCol w:w="1620"/>
        <w:gridCol w:w="3824"/>
      </w:tblGrid>
      <w:tr w:rsidR="00DC1962" w14:paraId="2AC13C19" w14:textId="77777777" w:rsidTr="00CC144F">
        <w:trPr>
          <w:trHeight w:val="494"/>
        </w:trPr>
        <w:tc>
          <w:tcPr>
            <w:tcW w:w="516" w:type="dxa"/>
            <w:vAlign w:val="center"/>
          </w:tcPr>
          <w:p w14:paraId="2CB96E46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12" w:type="dxa"/>
            <w:vAlign w:val="center"/>
          </w:tcPr>
          <w:p w14:paraId="60C83CC8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 przeprowadzający            kontrolę</w:t>
            </w:r>
          </w:p>
        </w:tc>
        <w:tc>
          <w:tcPr>
            <w:tcW w:w="1620" w:type="dxa"/>
            <w:vAlign w:val="bottom"/>
          </w:tcPr>
          <w:p w14:paraId="7CD0BE30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trwania kontroli</w:t>
            </w:r>
          </w:p>
          <w:p w14:paraId="6F1D291A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24" w:type="dxa"/>
            <w:vAlign w:val="center"/>
          </w:tcPr>
          <w:p w14:paraId="4CBEB96A" w14:textId="77777777"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 kontroli</w:t>
            </w:r>
          </w:p>
          <w:p w14:paraId="4BDBF1CC" w14:textId="77777777"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7F43A" w14:textId="77777777"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DC1962" w14:paraId="088F93A0" w14:textId="77777777" w:rsidTr="00DC1962">
        <w:tc>
          <w:tcPr>
            <w:tcW w:w="516" w:type="dxa"/>
            <w:vAlign w:val="center"/>
          </w:tcPr>
          <w:p w14:paraId="522B5B8E" w14:textId="77777777" w:rsidR="00DC1962" w:rsidRPr="00CC144F" w:rsidRDefault="00DC1962" w:rsidP="00CC144F">
            <w:pPr>
              <w:rPr>
                <w:rFonts w:ascii="Arial" w:hAnsi="Arial" w:cs="Arial"/>
                <w:bCs/>
                <w:iCs/>
              </w:rPr>
            </w:pPr>
            <w:r w:rsidRPr="00CC144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012" w:type="dxa"/>
            <w:vAlign w:val="center"/>
          </w:tcPr>
          <w:p w14:paraId="64643392" w14:textId="77777777" w:rsidR="00DC1962" w:rsidRPr="00CC144F" w:rsidRDefault="00EF141E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RDLP w Łodzi</w:t>
            </w:r>
          </w:p>
        </w:tc>
        <w:tc>
          <w:tcPr>
            <w:tcW w:w="1620" w:type="dxa"/>
            <w:vAlign w:val="center"/>
          </w:tcPr>
          <w:p w14:paraId="731B51D6" w14:textId="77777777" w:rsidR="00CC144F" w:rsidRDefault="00EF141E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08.01</w:t>
            </w:r>
            <w:r w:rsidR="005A0D8C">
              <w:rPr>
                <w:rFonts w:ascii="Arial" w:hAnsi="Arial" w:cs="Arial"/>
                <w:bCs/>
                <w:i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</w:p>
          <w:p w14:paraId="7A1F6ADC" w14:textId="77777777" w:rsidR="00EF141E" w:rsidRDefault="00EF141E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02.02.2018</w:t>
            </w:r>
          </w:p>
          <w:p w14:paraId="22537E53" w14:textId="77777777" w:rsidR="00CC144F" w:rsidRPr="00CC144F" w:rsidRDefault="00CC144F" w:rsidP="00CD3F7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14:paraId="7821E820" w14:textId="77777777" w:rsidR="00DC1962" w:rsidRPr="00CC144F" w:rsidRDefault="00EF141E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problemowa w zakresie „Gospodarowanie nieruchomościami SP pozostającymi w zarządzie PGLLP za lata 2016-2017, za wyjątkiem sprzedaży z art.40a ustawy o lasach”</w:t>
            </w:r>
          </w:p>
          <w:p w14:paraId="47D319BF" w14:textId="77777777" w:rsidR="00DC1962" w:rsidRPr="00CC144F" w:rsidRDefault="00DC1962" w:rsidP="00CC144F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F318A" w14:paraId="5E0360B3" w14:textId="77777777" w:rsidTr="00DC1962">
        <w:tc>
          <w:tcPr>
            <w:tcW w:w="516" w:type="dxa"/>
            <w:vAlign w:val="center"/>
          </w:tcPr>
          <w:p w14:paraId="071F0F6F" w14:textId="77777777" w:rsidR="005F318A" w:rsidRPr="00CC144F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012" w:type="dxa"/>
            <w:vAlign w:val="center"/>
          </w:tcPr>
          <w:p w14:paraId="4D9FD28A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Komenda Powiatowa PSP Brzeziny</w:t>
            </w:r>
          </w:p>
        </w:tc>
        <w:tc>
          <w:tcPr>
            <w:tcW w:w="1620" w:type="dxa"/>
            <w:vAlign w:val="center"/>
          </w:tcPr>
          <w:p w14:paraId="075CE156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04.04.2018</w:t>
            </w:r>
          </w:p>
          <w:p w14:paraId="113D549F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14:paraId="78E409F6" w14:textId="77777777" w:rsidR="005F318A" w:rsidRDefault="005F318A" w:rsidP="005F318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przestrzegania przepisów p.poż w Leśnictwie Janinów</w:t>
            </w:r>
          </w:p>
          <w:p w14:paraId="5F5F1707" w14:textId="77777777" w:rsidR="005F318A" w:rsidRDefault="005F318A" w:rsidP="005F318A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F318A" w14:paraId="53F8B39F" w14:textId="77777777" w:rsidTr="00DC1962">
        <w:tc>
          <w:tcPr>
            <w:tcW w:w="516" w:type="dxa"/>
            <w:vAlign w:val="center"/>
          </w:tcPr>
          <w:p w14:paraId="42A1A837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012" w:type="dxa"/>
            <w:vAlign w:val="center"/>
          </w:tcPr>
          <w:p w14:paraId="4EBF231E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Komenda Powiatowa PDP Koluszki</w:t>
            </w:r>
          </w:p>
        </w:tc>
        <w:tc>
          <w:tcPr>
            <w:tcW w:w="1620" w:type="dxa"/>
            <w:vAlign w:val="center"/>
          </w:tcPr>
          <w:p w14:paraId="15B30746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11.04.2018</w:t>
            </w:r>
          </w:p>
        </w:tc>
        <w:tc>
          <w:tcPr>
            <w:tcW w:w="3824" w:type="dxa"/>
            <w:vAlign w:val="center"/>
          </w:tcPr>
          <w:p w14:paraId="102AC5F3" w14:textId="77777777" w:rsidR="005F318A" w:rsidRDefault="005F318A" w:rsidP="005F318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Kontrola przestrzegania  przepisów przeciwpożarowych na terenie Nadleśnictwa Brzeziny </w:t>
            </w:r>
          </w:p>
        </w:tc>
      </w:tr>
      <w:tr w:rsidR="005F318A" w14:paraId="53BEFA3D" w14:textId="77777777" w:rsidTr="00DC1962">
        <w:tc>
          <w:tcPr>
            <w:tcW w:w="516" w:type="dxa"/>
            <w:vAlign w:val="center"/>
          </w:tcPr>
          <w:p w14:paraId="070FCB62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012" w:type="dxa"/>
            <w:vAlign w:val="center"/>
          </w:tcPr>
          <w:p w14:paraId="03FA224E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Komenda Powiatowa PSP  Tomaszów Mazowiecki</w:t>
            </w:r>
          </w:p>
        </w:tc>
        <w:tc>
          <w:tcPr>
            <w:tcW w:w="1620" w:type="dxa"/>
            <w:vAlign w:val="center"/>
          </w:tcPr>
          <w:p w14:paraId="2E02CA8D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29.05.2018</w:t>
            </w:r>
          </w:p>
          <w:p w14:paraId="3C215040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30.05.2018</w:t>
            </w:r>
          </w:p>
        </w:tc>
        <w:tc>
          <w:tcPr>
            <w:tcW w:w="3824" w:type="dxa"/>
            <w:vAlign w:val="center"/>
          </w:tcPr>
          <w:p w14:paraId="65107699" w14:textId="77777777" w:rsidR="005F318A" w:rsidRDefault="005F318A" w:rsidP="005F318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przestrzegania przepisów przeciwpożarowych</w:t>
            </w:r>
          </w:p>
          <w:p w14:paraId="43A2B322" w14:textId="77777777" w:rsidR="005F318A" w:rsidRDefault="005F318A" w:rsidP="005F318A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F318A" w14:paraId="1E1583FA" w14:textId="77777777" w:rsidTr="00DC1962">
        <w:tc>
          <w:tcPr>
            <w:tcW w:w="516" w:type="dxa"/>
            <w:vAlign w:val="center"/>
          </w:tcPr>
          <w:p w14:paraId="6092DCA9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012" w:type="dxa"/>
            <w:vAlign w:val="center"/>
          </w:tcPr>
          <w:p w14:paraId="7D282BD0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RDLP w Łodzi</w:t>
            </w:r>
          </w:p>
        </w:tc>
        <w:tc>
          <w:tcPr>
            <w:tcW w:w="1620" w:type="dxa"/>
            <w:vAlign w:val="center"/>
          </w:tcPr>
          <w:p w14:paraId="0925C466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04.06.2018</w:t>
            </w:r>
          </w:p>
          <w:p w14:paraId="08EC3E05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15.06.2018</w:t>
            </w:r>
          </w:p>
        </w:tc>
        <w:tc>
          <w:tcPr>
            <w:tcW w:w="3824" w:type="dxa"/>
            <w:vAlign w:val="center"/>
          </w:tcPr>
          <w:p w14:paraId="6A140BCC" w14:textId="77777777" w:rsidR="005F318A" w:rsidRDefault="005F318A" w:rsidP="00E40B7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Kontrola doraźna </w:t>
            </w:r>
            <w:r w:rsidR="00E40B7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w zakresie dotyczącym  „sprawdzenie poprawności sortymentacji i odbiórki drewna  S2BGD” w okresie -</w:t>
            </w:r>
            <w:r w:rsidR="00E40B7E">
              <w:rPr>
                <w:rFonts w:ascii="Arial" w:hAnsi="Arial" w:cs="Arial"/>
                <w:bCs/>
                <w:iCs/>
                <w:sz w:val="22"/>
                <w:szCs w:val="22"/>
              </w:rPr>
              <w:br/>
              <w:t>2018 rok</w:t>
            </w:r>
          </w:p>
        </w:tc>
      </w:tr>
      <w:tr w:rsidR="00E40B7E" w14:paraId="4B4FB6CC" w14:textId="77777777" w:rsidTr="00DC1962">
        <w:tc>
          <w:tcPr>
            <w:tcW w:w="516" w:type="dxa"/>
            <w:vAlign w:val="center"/>
          </w:tcPr>
          <w:p w14:paraId="3A74D2C1" w14:textId="77777777" w:rsidR="00E40B7E" w:rsidRDefault="00E40B7E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012" w:type="dxa"/>
            <w:vAlign w:val="center"/>
          </w:tcPr>
          <w:p w14:paraId="2EC61426" w14:textId="77777777" w:rsidR="00E40B7E" w:rsidRDefault="00E40B7E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Wojewódzki Inspektorat Ochrony Roślin i Nasiennictwa w Łodzi Delegatura w Piotrkowie Tryb.  </w:t>
            </w:r>
          </w:p>
        </w:tc>
        <w:tc>
          <w:tcPr>
            <w:tcW w:w="1620" w:type="dxa"/>
            <w:vAlign w:val="center"/>
          </w:tcPr>
          <w:p w14:paraId="7FFFCE11" w14:textId="77777777" w:rsidR="00E40B7E" w:rsidRDefault="00E40B7E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17.07.2018</w:t>
            </w:r>
          </w:p>
        </w:tc>
        <w:tc>
          <w:tcPr>
            <w:tcW w:w="3824" w:type="dxa"/>
            <w:vAlign w:val="center"/>
          </w:tcPr>
          <w:p w14:paraId="13916155" w14:textId="77777777" w:rsidR="00E40B7E" w:rsidRDefault="00E40B7E" w:rsidP="00FC0D5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zdrowotności roślin, produktów</w:t>
            </w:r>
            <w:r w:rsidR="00FC0D5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roślinnych lub przedmiotów w zakresie występowania organizmów szkodliwych </w:t>
            </w:r>
          </w:p>
        </w:tc>
      </w:tr>
      <w:tr w:rsidR="00D97B0D" w14:paraId="6BF27997" w14:textId="77777777" w:rsidTr="00DC1962">
        <w:tc>
          <w:tcPr>
            <w:tcW w:w="516" w:type="dxa"/>
            <w:vAlign w:val="center"/>
          </w:tcPr>
          <w:p w14:paraId="4C247D6F" w14:textId="77777777" w:rsidR="00D97B0D" w:rsidRDefault="00D97B0D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012" w:type="dxa"/>
            <w:vAlign w:val="center"/>
          </w:tcPr>
          <w:p w14:paraId="2EECF68C" w14:textId="77777777" w:rsidR="00D97B0D" w:rsidRDefault="00D97B0D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Wojewódzki Inspektorat Ochrony Roślin i Nasiennictwa w Łodzi Oddział w Brzezinach </w:t>
            </w:r>
          </w:p>
        </w:tc>
        <w:tc>
          <w:tcPr>
            <w:tcW w:w="1620" w:type="dxa"/>
            <w:vAlign w:val="center"/>
          </w:tcPr>
          <w:p w14:paraId="53BB2FED" w14:textId="77777777" w:rsidR="00D97B0D" w:rsidRDefault="00D97B0D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01.10.2018</w:t>
            </w:r>
          </w:p>
          <w:p w14:paraId="4F2A737C" w14:textId="77777777" w:rsidR="00D97B0D" w:rsidRDefault="00D97B0D" w:rsidP="00CC144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14:paraId="2A9D3477" w14:textId="77777777" w:rsidR="00D97B0D" w:rsidRDefault="00D97B0D" w:rsidP="00FC0D5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występowania organizmów szkodliwych prowadzonych w ramach programu Survey 2018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  <w:t>( kontrolowane wydzielenie leśne las sosnowy 90%)</w:t>
            </w:r>
          </w:p>
        </w:tc>
      </w:tr>
      <w:tr w:rsidR="00D97B0D" w14:paraId="5B33A7D7" w14:textId="77777777" w:rsidTr="00DC1962">
        <w:tc>
          <w:tcPr>
            <w:tcW w:w="516" w:type="dxa"/>
            <w:vAlign w:val="center"/>
          </w:tcPr>
          <w:p w14:paraId="502F972E" w14:textId="77777777" w:rsidR="00D97B0D" w:rsidRDefault="00D97B0D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012" w:type="dxa"/>
            <w:vAlign w:val="center"/>
          </w:tcPr>
          <w:p w14:paraId="4CC7AD55" w14:textId="77777777" w:rsidR="00D97B0D" w:rsidRDefault="00D97B0D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Wojewódzki Inspektorat Ochrony Roślin i Nasiennictwa w Łodzi Oddział w Brzezinach </w:t>
            </w:r>
          </w:p>
        </w:tc>
        <w:tc>
          <w:tcPr>
            <w:tcW w:w="1620" w:type="dxa"/>
            <w:vAlign w:val="center"/>
          </w:tcPr>
          <w:p w14:paraId="235165C1" w14:textId="77777777" w:rsidR="00D97B0D" w:rsidRDefault="00D97B0D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01.10.2018</w:t>
            </w:r>
          </w:p>
          <w:p w14:paraId="04B968B8" w14:textId="77777777" w:rsidR="00D97B0D" w:rsidRDefault="00D97B0D" w:rsidP="003256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14:paraId="57F318E2" w14:textId="77777777" w:rsidR="00D97B0D" w:rsidRDefault="00D97B0D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występowania organizmów szkodliwych prowadzonych w ramach programu Survey 2018</w:t>
            </w:r>
          </w:p>
          <w:p w14:paraId="240E7F3A" w14:textId="77777777" w:rsidR="00D97B0D" w:rsidRDefault="00D97B0D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 kontrolowane wydzielenie leśne las sosnowy 70%) </w:t>
            </w:r>
          </w:p>
        </w:tc>
      </w:tr>
      <w:tr w:rsidR="00D97B0D" w14:paraId="0BD39E2F" w14:textId="77777777" w:rsidTr="00DC1962">
        <w:tc>
          <w:tcPr>
            <w:tcW w:w="516" w:type="dxa"/>
            <w:vAlign w:val="center"/>
          </w:tcPr>
          <w:p w14:paraId="67BABFCA" w14:textId="77777777" w:rsidR="00D97B0D" w:rsidRDefault="00D97B0D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3012" w:type="dxa"/>
            <w:vAlign w:val="center"/>
          </w:tcPr>
          <w:p w14:paraId="025C9CAD" w14:textId="77777777" w:rsidR="00D97B0D" w:rsidRDefault="00D97B0D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Wojewódzki Inspektorat Ochrony Roślin i Nasiennictwa w Łodzi Oddział w Brzezinach </w:t>
            </w:r>
          </w:p>
        </w:tc>
        <w:tc>
          <w:tcPr>
            <w:tcW w:w="1620" w:type="dxa"/>
            <w:vAlign w:val="center"/>
          </w:tcPr>
          <w:p w14:paraId="35F348BA" w14:textId="77777777" w:rsidR="00D97B0D" w:rsidRDefault="00D97B0D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01.10.2018</w:t>
            </w:r>
          </w:p>
          <w:p w14:paraId="5139E409" w14:textId="77777777" w:rsidR="00D97B0D" w:rsidRDefault="00D97B0D" w:rsidP="003256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14:paraId="34EDFD4B" w14:textId="77777777" w:rsidR="00D97B0D" w:rsidRDefault="00D97B0D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występowania organizmów szkodliwych prowadzonych w ramach programu Survey 2018</w:t>
            </w:r>
          </w:p>
          <w:p w14:paraId="6AA153D1" w14:textId="77777777" w:rsidR="00D97B0D" w:rsidRDefault="00D97B0D" w:rsidP="003256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 kontrolowane wydzielenie leśne las sosnowy 100%) </w:t>
            </w:r>
          </w:p>
          <w:p w14:paraId="4CC1CA3F" w14:textId="77777777" w:rsidR="0090510E" w:rsidRDefault="0090510E" w:rsidP="0032562D">
            <w:pPr>
              <w:rPr>
                <w:rFonts w:ascii="Arial" w:hAnsi="Arial" w:cs="Arial"/>
                <w:bCs/>
                <w:iCs/>
              </w:rPr>
            </w:pPr>
          </w:p>
          <w:p w14:paraId="50F6C5AB" w14:textId="77777777" w:rsidR="0090510E" w:rsidRDefault="0090510E" w:rsidP="0032562D">
            <w:pPr>
              <w:rPr>
                <w:rFonts w:ascii="Arial" w:hAnsi="Arial" w:cs="Arial"/>
                <w:bCs/>
                <w:iCs/>
              </w:rPr>
            </w:pPr>
          </w:p>
          <w:p w14:paraId="291AFFCA" w14:textId="4178C3A7" w:rsidR="0090510E" w:rsidRDefault="0090510E" w:rsidP="0032562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0510E" w14:paraId="30ABF82C" w14:textId="77777777" w:rsidTr="00DC1962">
        <w:tc>
          <w:tcPr>
            <w:tcW w:w="516" w:type="dxa"/>
            <w:vAlign w:val="center"/>
          </w:tcPr>
          <w:p w14:paraId="0F7E3D28" w14:textId="0496E993" w:rsidR="0090510E" w:rsidRDefault="0090510E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0" w:name="_Hlk43880735"/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012" w:type="dxa"/>
            <w:vAlign w:val="center"/>
          </w:tcPr>
          <w:p w14:paraId="78FCD72F" w14:textId="2F68C81F" w:rsidR="0090510E" w:rsidRDefault="0090510E" w:rsidP="003256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Wojewódzki Inspektorat Ochrony Roślin i Nasiennictwa Delegatura w Piotrkowie Tryb</w:t>
            </w:r>
          </w:p>
        </w:tc>
        <w:tc>
          <w:tcPr>
            <w:tcW w:w="1620" w:type="dxa"/>
            <w:vAlign w:val="center"/>
          </w:tcPr>
          <w:p w14:paraId="16D813FF" w14:textId="7EB5D47B" w:rsidR="0090510E" w:rsidRDefault="0090510E" w:rsidP="003256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5.12.2018</w:t>
            </w:r>
          </w:p>
        </w:tc>
        <w:tc>
          <w:tcPr>
            <w:tcW w:w="3824" w:type="dxa"/>
            <w:vAlign w:val="center"/>
          </w:tcPr>
          <w:p w14:paraId="7A83E318" w14:textId="54C09B0B" w:rsidR="0090510E" w:rsidRDefault="0090510E" w:rsidP="003256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Zdrowotna roślin, produktów roślinnych lub przedmiotów w zakresie występowania organizmów szkodliwych L .Zieleń</w:t>
            </w:r>
          </w:p>
        </w:tc>
      </w:tr>
      <w:bookmarkEnd w:id="0"/>
      <w:tr w:rsidR="0090510E" w14:paraId="6A1629EF" w14:textId="77777777" w:rsidTr="00DC1962">
        <w:tc>
          <w:tcPr>
            <w:tcW w:w="516" w:type="dxa"/>
            <w:vAlign w:val="center"/>
          </w:tcPr>
          <w:p w14:paraId="4CF20D54" w14:textId="7564AB49" w:rsidR="0090510E" w:rsidRDefault="0090510E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3012" w:type="dxa"/>
            <w:vAlign w:val="center"/>
          </w:tcPr>
          <w:p w14:paraId="0B16999B" w14:textId="77777777" w:rsidR="0090510E" w:rsidRDefault="0090510E" w:rsidP="003256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8A29CFD" w14:textId="716D7F7B" w:rsidR="0090510E" w:rsidRDefault="0090510E" w:rsidP="003256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Wojewódzki Inspektorat Ochrony Roślin i Nasiennictwa Delegatura w Piotrkowie Tryb</w:t>
            </w:r>
          </w:p>
          <w:p w14:paraId="7CF62647" w14:textId="7D0F8D09" w:rsidR="0090510E" w:rsidRDefault="0090510E" w:rsidP="003256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A277F09" w14:textId="50DEBDC1" w:rsidR="0090510E" w:rsidRDefault="0090510E" w:rsidP="003256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5.12.2018</w:t>
            </w:r>
          </w:p>
        </w:tc>
        <w:tc>
          <w:tcPr>
            <w:tcW w:w="3824" w:type="dxa"/>
            <w:vAlign w:val="center"/>
          </w:tcPr>
          <w:p w14:paraId="28413EE2" w14:textId="53BA6E1C" w:rsidR="0090510E" w:rsidRDefault="0090510E" w:rsidP="003256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Zdrowotna roślin, produktów roślinnych lub przedmiotów w zakresie występowania organizmów szkodliwych L .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Redzeń</w:t>
            </w:r>
          </w:p>
        </w:tc>
      </w:tr>
    </w:tbl>
    <w:p w14:paraId="50683495" w14:textId="77777777" w:rsidR="003949AF" w:rsidRDefault="003949AF" w:rsidP="00CC144F"/>
    <w:sectPr w:rsidR="003949AF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962"/>
    <w:rsid w:val="00032F1F"/>
    <w:rsid w:val="000B0769"/>
    <w:rsid w:val="000B10C1"/>
    <w:rsid w:val="000C050A"/>
    <w:rsid w:val="000E0F1E"/>
    <w:rsid w:val="000F74D1"/>
    <w:rsid w:val="00126D85"/>
    <w:rsid w:val="001904CC"/>
    <w:rsid w:val="001A6C77"/>
    <w:rsid w:val="001D2D07"/>
    <w:rsid w:val="00240CEA"/>
    <w:rsid w:val="002539BB"/>
    <w:rsid w:val="002B2EDC"/>
    <w:rsid w:val="0030145B"/>
    <w:rsid w:val="00317F14"/>
    <w:rsid w:val="00327D4C"/>
    <w:rsid w:val="00331D08"/>
    <w:rsid w:val="0034683C"/>
    <w:rsid w:val="003949AF"/>
    <w:rsid w:val="003B4D55"/>
    <w:rsid w:val="003D5A74"/>
    <w:rsid w:val="00423341"/>
    <w:rsid w:val="00453271"/>
    <w:rsid w:val="00460EBF"/>
    <w:rsid w:val="004A5ED1"/>
    <w:rsid w:val="004E15E9"/>
    <w:rsid w:val="004E18A0"/>
    <w:rsid w:val="0050093C"/>
    <w:rsid w:val="005535C4"/>
    <w:rsid w:val="005557C7"/>
    <w:rsid w:val="005621E5"/>
    <w:rsid w:val="00576A90"/>
    <w:rsid w:val="0058105E"/>
    <w:rsid w:val="00583302"/>
    <w:rsid w:val="00584DFE"/>
    <w:rsid w:val="005852C0"/>
    <w:rsid w:val="005963EA"/>
    <w:rsid w:val="005A0D8C"/>
    <w:rsid w:val="005A25DE"/>
    <w:rsid w:val="005E170A"/>
    <w:rsid w:val="005F318A"/>
    <w:rsid w:val="006255AA"/>
    <w:rsid w:val="00637D23"/>
    <w:rsid w:val="00664A02"/>
    <w:rsid w:val="00684B41"/>
    <w:rsid w:val="006B193A"/>
    <w:rsid w:val="006E1692"/>
    <w:rsid w:val="00710293"/>
    <w:rsid w:val="00750BB9"/>
    <w:rsid w:val="007542D8"/>
    <w:rsid w:val="00772E9A"/>
    <w:rsid w:val="007911A2"/>
    <w:rsid w:val="007B49A4"/>
    <w:rsid w:val="007D2D12"/>
    <w:rsid w:val="008100B9"/>
    <w:rsid w:val="00816A16"/>
    <w:rsid w:val="0083289A"/>
    <w:rsid w:val="008562E0"/>
    <w:rsid w:val="00870C6E"/>
    <w:rsid w:val="00871A54"/>
    <w:rsid w:val="008911B8"/>
    <w:rsid w:val="008A6603"/>
    <w:rsid w:val="008C5E7E"/>
    <w:rsid w:val="008D4C91"/>
    <w:rsid w:val="008D53C1"/>
    <w:rsid w:val="008E67D7"/>
    <w:rsid w:val="0090510E"/>
    <w:rsid w:val="009543B1"/>
    <w:rsid w:val="00A062EE"/>
    <w:rsid w:val="00A227B0"/>
    <w:rsid w:val="00A4414F"/>
    <w:rsid w:val="00A51D48"/>
    <w:rsid w:val="00A73AD5"/>
    <w:rsid w:val="00AA4F5D"/>
    <w:rsid w:val="00AB4655"/>
    <w:rsid w:val="00AC47AE"/>
    <w:rsid w:val="00B15494"/>
    <w:rsid w:val="00B40558"/>
    <w:rsid w:val="00B54E20"/>
    <w:rsid w:val="00BD4D9D"/>
    <w:rsid w:val="00BD57C6"/>
    <w:rsid w:val="00BD59F1"/>
    <w:rsid w:val="00BE0430"/>
    <w:rsid w:val="00C14474"/>
    <w:rsid w:val="00C55B40"/>
    <w:rsid w:val="00C700A3"/>
    <w:rsid w:val="00C838B2"/>
    <w:rsid w:val="00C86D76"/>
    <w:rsid w:val="00CA5067"/>
    <w:rsid w:val="00CA61DF"/>
    <w:rsid w:val="00CC144F"/>
    <w:rsid w:val="00CD3F72"/>
    <w:rsid w:val="00CF6C32"/>
    <w:rsid w:val="00D56970"/>
    <w:rsid w:val="00D97B0D"/>
    <w:rsid w:val="00DB746B"/>
    <w:rsid w:val="00DC1962"/>
    <w:rsid w:val="00DD2EA1"/>
    <w:rsid w:val="00DD6A37"/>
    <w:rsid w:val="00DF2FE2"/>
    <w:rsid w:val="00E34E90"/>
    <w:rsid w:val="00E40B7E"/>
    <w:rsid w:val="00ED7525"/>
    <w:rsid w:val="00EF141E"/>
    <w:rsid w:val="00F1284D"/>
    <w:rsid w:val="00F32972"/>
    <w:rsid w:val="00F37FC6"/>
    <w:rsid w:val="00F43E0F"/>
    <w:rsid w:val="00F60474"/>
    <w:rsid w:val="00F63240"/>
    <w:rsid w:val="00F73C50"/>
    <w:rsid w:val="00F93D09"/>
    <w:rsid w:val="00FA4720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DD30"/>
  <w15:docId w15:val="{D91E516E-6AFD-4D78-8E69-46B2C2C0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Kozitulska Nadleśnictwo Brzeziny</cp:lastModifiedBy>
  <cp:revision>6</cp:revision>
  <cp:lastPrinted>2014-07-18T12:41:00Z</cp:lastPrinted>
  <dcterms:created xsi:type="dcterms:W3CDTF">2018-04-16T06:20:00Z</dcterms:created>
  <dcterms:modified xsi:type="dcterms:W3CDTF">2020-06-24T06:46:00Z</dcterms:modified>
</cp:coreProperties>
</file>